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F7" w:rsidRDefault="006E65F7" w:rsidP="006E65F7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u w:val="single"/>
          <w:lang w:eastAsia="pl-PL"/>
        </w:rPr>
      </w:pPr>
      <w:r w:rsidRPr="006E65F7">
        <w:rPr>
          <w:rFonts w:ascii="Times New Roman" w:eastAsia="Times New Roman" w:hAnsi="Times New Roman" w:cs="Times New Roman"/>
          <w:b/>
          <w:bCs/>
          <w:sz w:val="26"/>
          <w:u w:val="single"/>
          <w:lang w:eastAsia="pl-PL"/>
        </w:rPr>
        <w:t>KLAUZULA  INFORMACYJNA</w:t>
      </w:r>
    </w:p>
    <w:p w:rsidR="006E65F7" w:rsidRPr="006E65F7" w:rsidRDefault="006E65F7" w:rsidP="006E65F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Zgodnie art. 13 ust. 1 i 2 rozporządzenia Parlamentu Europejskiego i Rady (UE) 2016/</w:t>
      </w:r>
      <w:r>
        <w:rPr>
          <w:rFonts w:ascii="Times New Roman" w:eastAsia="Times New Roman" w:hAnsi="Times New Roman" w:cs="Times New Roman"/>
          <w:lang w:eastAsia="pl-PL"/>
        </w:rPr>
        <w:t>679 z dnia 27 kwietnia 2016r. w </w:t>
      </w:r>
      <w:r w:rsidRPr="006E65F7">
        <w:rPr>
          <w:rFonts w:ascii="Times New Roman" w:eastAsia="Times New Roman" w:hAnsi="Times New Roman" w:cs="Times New Roman"/>
          <w:lang w:eastAsia="pl-PL"/>
        </w:rPr>
        <w:t>sprawie ochrony osób fizycznych w związku z przetwarzaniem danych osobowych i w sprawie swobodnego przepływu takich danych oraz uchylenia dyrektywy 95/46/WE (Dz. Urz. UE L 119/1 z 4.5.2016r.), informuję, że: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Administratorem Pani/Pana danych osobowych jest Centrum Integracji Społecznej w Krośnie (CIS w Krośnie) mający swoją siedzibę przy ul. A. Mickiewicza 31, 38-400 Krosno. (Nr telefonu kontaktowego 13 47 43 904, adres poczty elektronicznej email: cis@</w:t>
      </w:r>
      <w:r w:rsidR="0034358C">
        <w:rPr>
          <w:rFonts w:ascii="Times New Roman" w:eastAsia="Times New Roman" w:hAnsi="Times New Roman" w:cs="Times New Roman"/>
          <w:lang w:eastAsia="pl-PL"/>
        </w:rPr>
        <w:t>cis</w:t>
      </w:r>
      <w:r w:rsidRPr="006E65F7">
        <w:rPr>
          <w:rFonts w:ascii="Times New Roman" w:eastAsia="Times New Roman" w:hAnsi="Times New Roman" w:cs="Times New Roman"/>
          <w:lang w:eastAsia="pl-PL"/>
        </w:rPr>
        <w:t>krosno.pl))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Pozyskane dane osobowe  przetwarzane będą na podstawie przepisów prawa wynikającego z art. 6 ust.1 lit a, b i c RODO oraz z art. 9 ust. 2 lit. b RODO – (tj. na podstawie udzielonej zgody, zawartych umów oraz przepisów szczególnych, czyli ustaw</w:t>
      </w:r>
      <w:r>
        <w:rPr>
          <w:rFonts w:ascii="Times New Roman" w:eastAsia="Times New Roman" w:hAnsi="Times New Roman" w:cs="Times New Roman"/>
          <w:lang w:eastAsia="pl-PL"/>
        </w:rPr>
        <w:t>y o zatrudnieniu socjalnym).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 xml:space="preserve">W Centrum Integracji Społecznej w Krośnie </w:t>
      </w:r>
      <w:r>
        <w:rPr>
          <w:rFonts w:ascii="Times New Roman" w:hAnsi="Times New Roman" w:cs="Times New Roman"/>
          <w:szCs w:val="26"/>
        </w:rPr>
        <w:t>wyznaczony został Inspektor Ochrony Danych – Piotr Wilusz, z którym można skontaktować się pod adresem Centrum Integracji Społecznej w Krośnie, ul. Mickiewicza 31, 38-400 Krosno, z dopiskiem Inspektor Ochrony Danych lub poprzez pocztę elektroniczną na e-mail: iod@ciskrosno.pl</w:t>
      </w:r>
      <w:r w:rsidRPr="006E65F7">
        <w:rPr>
          <w:rFonts w:ascii="Times New Roman" w:eastAsia="Times New Roman" w:hAnsi="Times New Roman" w:cs="Times New Roman"/>
          <w:lang w:eastAsia="pl-PL"/>
        </w:rPr>
        <w:t>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Pani/Pana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65F7">
        <w:rPr>
          <w:rFonts w:ascii="Times New Roman" w:eastAsia="Times New Roman" w:hAnsi="Times New Roman" w:cs="Times New Roman"/>
          <w:lang w:eastAsia="pl-PL"/>
        </w:rPr>
        <w:t>dane osobowe będą przetwarzane wyłącznie w celu realizacji obowiązku prawnego ciążącego na administratorze (tj. realizacji zadań wynikających z zakresu statutowej działalności instytucji, bądź zawartych umów).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W sytuacji, gdy przetwarzanie danych osobowych odbywa się na podstawie zgody osoby, której dane osobowe dotyczą, podanie danych osobowych Administratorowi ma charakter dobrowolny. </w:t>
      </w:r>
    </w:p>
    <w:p w:rsidR="006E65F7" w:rsidRPr="006E65F7" w:rsidRDefault="006E65F7" w:rsidP="006E65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Natomiast w sytuacji, gdy przesłankę przetwarzania danych osobowych stanowi przepis prawa lub zawarta między stronami umowa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6E65F7">
        <w:rPr>
          <w:rFonts w:ascii="Times New Roman" w:eastAsia="Times New Roman" w:hAnsi="Times New Roman" w:cs="Times New Roman"/>
          <w:lang w:eastAsia="pl-PL"/>
        </w:rPr>
        <w:t xml:space="preserve"> podanie danych osobowych do spełnien</w:t>
      </w:r>
      <w:r>
        <w:rPr>
          <w:rFonts w:ascii="Times New Roman" w:eastAsia="Times New Roman" w:hAnsi="Times New Roman" w:cs="Times New Roman"/>
          <w:lang w:eastAsia="pl-PL"/>
        </w:rPr>
        <w:t>ia w/w celu jest obowiązkowe, a </w:t>
      </w:r>
      <w:r w:rsidRPr="006E65F7">
        <w:rPr>
          <w:rFonts w:ascii="Times New Roman" w:eastAsia="Times New Roman" w:hAnsi="Times New Roman" w:cs="Times New Roman"/>
          <w:lang w:eastAsia="pl-PL"/>
        </w:rPr>
        <w:t>konsekwencją niepodania danych osobowych będzie brak możliwości realizacji statutowych oraz ustawowych zadań ciążących na administratorze.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Pani/Pana dane będą przechowywane nie dłużej niż jest to konieczne do osiągnięcia celu w jakim dane są przetwarzane oraz przez okres archiwizacji wymagany dla poszczegól</w:t>
      </w:r>
      <w:r>
        <w:rPr>
          <w:rFonts w:ascii="Times New Roman" w:eastAsia="Times New Roman" w:hAnsi="Times New Roman" w:cs="Times New Roman"/>
          <w:lang w:eastAsia="pl-PL"/>
        </w:rPr>
        <w:t>nej kategorii danych opisanej w </w:t>
      </w:r>
      <w:r w:rsidRPr="006E65F7">
        <w:rPr>
          <w:rFonts w:ascii="Times New Roman" w:eastAsia="Times New Roman" w:hAnsi="Times New Roman" w:cs="Times New Roman"/>
          <w:lang w:eastAsia="pl-PL"/>
        </w:rPr>
        <w:t xml:space="preserve">Jednolitym Rzeczowym Wykazie Akt obowiązującym w </w:t>
      </w:r>
      <w:r>
        <w:rPr>
          <w:rFonts w:ascii="Times New Roman" w:eastAsia="Times New Roman" w:hAnsi="Times New Roman" w:cs="Times New Roman"/>
          <w:lang w:eastAsia="pl-PL"/>
        </w:rPr>
        <w:t>CIS w Krośnie</w:t>
      </w:r>
      <w:r w:rsidRPr="006E65F7">
        <w:rPr>
          <w:rFonts w:ascii="Times New Roman" w:eastAsia="Times New Roman" w:hAnsi="Times New Roman" w:cs="Times New Roman"/>
          <w:lang w:eastAsia="pl-PL"/>
        </w:rPr>
        <w:t>. Ponadto okres przechowywania może się wydłużyć np. z uwagi na sytuację dochodzenia roszczeń.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Administrator może przekazać Pani/Pana dane innym odbiorcom. Odbiorcą danych mogą być podmioty uzyskujące dostęp do Pani/Pana danych na podstawie powszechnie obowiązujących przepisów prawa, w tym umowy powierzenia.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Administrator nie przekazuje Pani/Pana danych do państwa trzeciego ani do</w:t>
      </w:r>
      <w:r>
        <w:rPr>
          <w:rFonts w:ascii="Times New Roman" w:eastAsia="Times New Roman" w:hAnsi="Times New Roman" w:cs="Times New Roman"/>
          <w:lang w:eastAsia="pl-PL"/>
        </w:rPr>
        <w:t xml:space="preserve"> organizacji międzynarodowych w </w:t>
      </w:r>
      <w:r w:rsidRPr="006E65F7">
        <w:rPr>
          <w:rFonts w:ascii="Times New Roman" w:eastAsia="Times New Roman" w:hAnsi="Times New Roman" w:cs="Times New Roman"/>
          <w:lang w:eastAsia="pl-PL"/>
        </w:rPr>
        <w:t>rozumieniu RODO.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Posiada Pani/Pan prawo dostępu do treści swoich danych, ich sprostowania, przenoszenia i usunięcia, a także prawo do ograniczenia przetwarzania danych lub do wniesienia sprzeciwu wobec przetwarzania, jeżeli nie jest to ograniczone poprzez inne przepisy prawne.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Jeżeli przetwarzanie danych odbywa się na podstawie zgody, a nie np. na podstawie przepisów uprawniających administratora do przetwarzania tych danych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6E65F7">
        <w:rPr>
          <w:rFonts w:ascii="Times New Roman" w:eastAsia="Times New Roman" w:hAnsi="Times New Roman" w:cs="Times New Roman"/>
          <w:lang w:eastAsia="pl-PL"/>
        </w:rPr>
        <w:t xml:space="preserve"> to przysługuje Pani/Panu prawo do cofnięcia zgody w dowolnym momencie bez wpływu na zgodność z prawem.</w:t>
      </w:r>
    </w:p>
    <w:p w:rsidR="006E65F7" w:rsidRP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>Przysługuje Panu/Pani prawo wniesienia skargi do organu nadzorczego (tj. Prezes Urzędu Ochrony Danych Osobowych), gdy uzna Pani/Pan, iż przetwarzanie danych osobowych Pani/Pana dotyczących narusza przepisy ogólnego rozporządzenia o ochronie danych osobowych z dnia 27 kwietnia 2016 r.</w:t>
      </w:r>
    </w:p>
    <w:p w:rsidR="006E65F7" w:rsidRDefault="006E65F7" w:rsidP="006E65F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65F7">
        <w:rPr>
          <w:rFonts w:ascii="Times New Roman" w:eastAsia="Times New Roman" w:hAnsi="Times New Roman" w:cs="Times New Roman"/>
          <w:lang w:eastAsia="pl-PL"/>
        </w:rPr>
        <w:t xml:space="preserve">W oparciu o Pani/Pana dane osobowe Administrator nie będzie podejmował wobec Pani/Pana </w:t>
      </w:r>
      <w:proofErr w:type="spellStart"/>
      <w:r w:rsidRPr="006E65F7">
        <w:rPr>
          <w:rFonts w:ascii="Times New Roman" w:eastAsia="Times New Roman" w:hAnsi="Times New Roman" w:cs="Times New Roman"/>
          <w:lang w:eastAsia="pl-PL"/>
        </w:rPr>
        <w:t>zautomatyzo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6E65F7">
        <w:rPr>
          <w:rFonts w:ascii="Times New Roman" w:eastAsia="Times New Roman" w:hAnsi="Times New Roman" w:cs="Times New Roman"/>
          <w:lang w:eastAsia="pl-PL"/>
        </w:rPr>
        <w:t>wanych</w:t>
      </w:r>
      <w:proofErr w:type="spellEnd"/>
      <w:r w:rsidRPr="006E65F7">
        <w:rPr>
          <w:rFonts w:ascii="Times New Roman" w:eastAsia="Times New Roman" w:hAnsi="Times New Roman" w:cs="Times New Roman"/>
          <w:lang w:eastAsia="pl-PL"/>
        </w:rPr>
        <w:t xml:space="preserve"> decyzji, w tym decyzji będących wynikiem profilowania.</w:t>
      </w:r>
    </w:p>
    <w:p w:rsidR="00332499" w:rsidRDefault="00332499" w:rsidP="0033249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332499" w:rsidRDefault="00332499" w:rsidP="0033249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POTWIERDZAM OTRZYMANIE INFORMACJI I ZAPOZNANIE SIĘ Z NIĄ</w:t>
      </w:r>
    </w:p>
    <w:p w:rsidR="00332499" w:rsidRDefault="00332499" w:rsidP="0033249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</w:p>
    <w:p w:rsidR="00701E84" w:rsidRDefault="00332499" w:rsidP="0033249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………………………………………………………………..</w:t>
      </w:r>
    </w:p>
    <w:p w:rsidR="00332499" w:rsidRDefault="00332499" w:rsidP="00701E84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(data, podpis)</w:t>
      </w:r>
      <w:r>
        <w:rPr>
          <w:rFonts w:ascii="Times New Roman" w:hAnsi="Times New Roman" w:cs="Times New Roman"/>
          <w:b/>
          <w:szCs w:val="26"/>
        </w:rPr>
        <w:br w:type="page"/>
      </w:r>
    </w:p>
    <w:p w:rsidR="00332499" w:rsidRDefault="00332499" w:rsidP="00332499">
      <w:pPr>
        <w:spacing w:before="20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2C087D">
        <w:rPr>
          <w:rFonts w:ascii="Times New Roman" w:hAnsi="Times New Roman" w:cs="Times New Roman"/>
          <w:b/>
          <w:szCs w:val="26"/>
        </w:rPr>
        <w:lastRenderedPageBreak/>
        <w:t>OŚWIADCZENIE</w:t>
      </w:r>
    </w:p>
    <w:p w:rsidR="00355283" w:rsidRDefault="00332499" w:rsidP="00332499">
      <w:pPr>
        <w:spacing w:before="20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2C087D">
        <w:rPr>
          <w:rFonts w:ascii="Times New Roman" w:hAnsi="Times New Roman" w:cs="Times New Roman"/>
          <w:b/>
          <w:szCs w:val="26"/>
        </w:rPr>
        <w:t>Ja, niżej podpisany/a ……………………………………………</w:t>
      </w:r>
      <w:r w:rsidR="00355283">
        <w:rPr>
          <w:rFonts w:ascii="Times New Roman" w:hAnsi="Times New Roman" w:cs="Times New Roman"/>
          <w:b/>
          <w:szCs w:val="26"/>
        </w:rPr>
        <w:t>……….……………</w:t>
      </w:r>
      <w:r w:rsidRPr="002C087D">
        <w:rPr>
          <w:rFonts w:ascii="Times New Roman" w:hAnsi="Times New Roman" w:cs="Times New Roman"/>
          <w:b/>
          <w:szCs w:val="26"/>
        </w:rPr>
        <w:t>…..</w:t>
      </w:r>
      <w:r w:rsidR="00355283">
        <w:rPr>
          <w:rFonts w:ascii="Times New Roman" w:hAnsi="Times New Roman" w:cs="Times New Roman"/>
          <w:b/>
          <w:szCs w:val="26"/>
        </w:rPr>
        <w:t>,</w:t>
      </w:r>
    </w:p>
    <w:p w:rsidR="00355283" w:rsidRDefault="00355283" w:rsidP="00332499">
      <w:pPr>
        <w:spacing w:before="20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zamieszkały/a pod adresem ……………………………………………….………………</w:t>
      </w:r>
    </w:p>
    <w:p w:rsidR="00332499" w:rsidRDefault="00332499" w:rsidP="00332499">
      <w:pPr>
        <w:spacing w:before="200" w:line="240" w:lineRule="auto"/>
        <w:jc w:val="center"/>
        <w:rPr>
          <w:rFonts w:ascii="Times New Roman" w:hAnsi="Times New Roman" w:cs="Times New Roman"/>
          <w:b/>
          <w:szCs w:val="26"/>
        </w:rPr>
      </w:pPr>
      <w:r w:rsidRPr="002C087D">
        <w:rPr>
          <w:rFonts w:ascii="Times New Roman" w:hAnsi="Times New Roman" w:cs="Times New Roman"/>
          <w:b/>
          <w:szCs w:val="26"/>
        </w:rPr>
        <w:t>oświadczam, co następuje:</w:t>
      </w:r>
    </w:p>
    <w:p w:rsidR="00355283" w:rsidRPr="002C087D" w:rsidRDefault="00355283" w:rsidP="00332499">
      <w:pPr>
        <w:spacing w:before="200" w:line="240" w:lineRule="auto"/>
        <w:jc w:val="center"/>
        <w:rPr>
          <w:rFonts w:ascii="Times New Roman" w:hAnsi="Times New Roman" w:cs="Times New Roman"/>
          <w:b/>
          <w:szCs w:val="2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E64029" w:rsidTr="00501F07">
        <w:trPr>
          <w:trHeight w:val="1360"/>
        </w:trPr>
        <w:tc>
          <w:tcPr>
            <w:tcW w:w="8359" w:type="dxa"/>
            <w:vAlign w:val="center"/>
          </w:tcPr>
          <w:p w:rsidR="00E64029" w:rsidRPr="00F774D2" w:rsidRDefault="00E64029" w:rsidP="00E64029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F774D2">
              <w:rPr>
                <w:rFonts w:ascii="Times New Roman" w:hAnsi="Times New Roman" w:cs="Times New Roman"/>
                <w:szCs w:val="26"/>
              </w:rPr>
              <w:t>Zgodnie z art. 6 ust. 1 lit. a i lit. c Rozporządzenia Parlamentu Europejskiego i Rady (UE)</w:t>
            </w:r>
          </w:p>
          <w:p w:rsidR="00E64029" w:rsidRDefault="00E64029" w:rsidP="00355283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  <w:r w:rsidRPr="00F774D2">
              <w:rPr>
                <w:rFonts w:ascii="Times New Roman" w:hAnsi="Times New Roman" w:cs="Times New Roman"/>
                <w:szCs w:val="26"/>
              </w:rPr>
              <w:t>nr 2016/679 z dnia 27 kwietnia 2016 r. w sprawie ochrony osób fizycznych w związku z</w:t>
            </w:r>
            <w:r>
              <w:rPr>
                <w:rFonts w:ascii="Times New Roman" w:hAnsi="Times New Roman" w:cs="Times New Roman"/>
                <w:szCs w:val="26"/>
              </w:rPr>
              <w:t> </w:t>
            </w:r>
            <w:r w:rsidRPr="00F774D2">
              <w:rPr>
                <w:rFonts w:ascii="Times New Roman" w:hAnsi="Times New Roman" w:cs="Times New Roman"/>
                <w:szCs w:val="26"/>
              </w:rPr>
              <w:t>przetwarzaniem  danych osobowych i w sprawie swobodnego przepływu takich danych oraz  uchylenia  dyrektywy 95/46/WE (Dz. U. UE.</w:t>
            </w:r>
            <w:r>
              <w:rPr>
                <w:rFonts w:ascii="Times New Roman" w:hAnsi="Times New Roman" w:cs="Times New Roman"/>
                <w:szCs w:val="26"/>
              </w:rPr>
              <w:t xml:space="preserve"> L. 2016.119.1) - </w:t>
            </w:r>
            <w:r w:rsidRPr="00F73E7D">
              <w:rPr>
                <w:rFonts w:ascii="Times New Roman" w:hAnsi="Times New Roman" w:cs="Times New Roman"/>
                <w:b/>
                <w:szCs w:val="26"/>
              </w:rPr>
              <w:t>wyrażam zgodę</w:t>
            </w:r>
            <w:r w:rsidRPr="00F73E7D">
              <w:rPr>
                <w:rFonts w:ascii="Times New Roman" w:hAnsi="Times New Roman" w:cs="Times New Roman"/>
                <w:b/>
                <w:szCs w:val="26"/>
              </w:rPr>
              <w:br/>
              <w:t>na przetwarzanie moich danych osobowych</w:t>
            </w:r>
            <w:r w:rsidRPr="00F774D2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355283">
              <w:rPr>
                <w:rFonts w:ascii="Times New Roman" w:hAnsi="Times New Roman" w:cs="Times New Roman"/>
                <w:szCs w:val="26"/>
              </w:rPr>
              <w:t>przez</w:t>
            </w:r>
            <w:r w:rsidRPr="00F774D2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Centrum Integracji Społecznej w Krośnie </w:t>
            </w:r>
            <w:r w:rsidRPr="00355283">
              <w:rPr>
                <w:rFonts w:ascii="Times New Roman" w:hAnsi="Times New Roman" w:cs="Times New Roman"/>
                <w:b/>
                <w:szCs w:val="26"/>
              </w:rPr>
              <w:t xml:space="preserve">w związku z </w:t>
            </w:r>
            <w:r w:rsidR="00355283" w:rsidRPr="00355283">
              <w:rPr>
                <w:rFonts w:ascii="Times New Roman" w:hAnsi="Times New Roman" w:cs="Times New Roman"/>
                <w:b/>
                <w:szCs w:val="26"/>
              </w:rPr>
              <w:t>ubieganiem się o zatrudnienie</w:t>
            </w:r>
            <w:r w:rsidRPr="00355283">
              <w:rPr>
                <w:rFonts w:ascii="Times New Roman" w:hAnsi="Times New Roman" w:cs="Times New Roman"/>
                <w:b/>
                <w:szCs w:val="26"/>
              </w:rPr>
              <w:t xml:space="preserve"> w ramach umowy cywilno-prawnej.</w:t>
            </w:r>
          </w:p>
        </w:tc>
        <w:tc>
          <w:tcPr>
            <w:tcW w:w="2097" w:type="dxa"/>
            <w:vAlign w:val="center"/>
          </w:tcPr>
          <w:p w:rsidR="00E64029" w:rsidRDefault="00E64029" w:rsidP="00E64029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[ ] TAK   [ ] NIE</w:t>
            </w:r>
          </w:p>
        </w:tc>
      </w:tr>
      <w:tr w:rsidR="00332499" w:rsidTr="00501F07">
        <w:trPr>
          <w:trHeight w:val="721"/>
        </w:trPr>
        <w:tc>
          <w:tcPr>
            <w:tcW w:w="10456" w:type="dxa"/>
            <w:gridSpan w:val="2"/>
            <w:vAlign w:val="center"/>
          </w:tcPr>
          <w:p w:rsidR="00332499" w:rsidRPr="002731BF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332499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332499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………………………………………………..</w:t>
            </w:r>
          </w:p>
          <w:p w:rsidR="00332499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(data, podpis)</w:t>
            </w:r>
          </w:p>
        </w:tc>
      </w:tr>
      <w:tr w:rsidR="00332499" w:rsidTr="00501F07">
        <w:trPr>
          <w:trHeight w:val="1360"/>
        </w:trPr>
        <w:tc>
          <w:tcPr>
            <w:tcW w:w="10456" w:type="dxa"/>
            <w:gridSpan w:val="2"/>
            <w:vAlign w:val="center"/>
          </w:tcPr>
          <w:p w:rsidR="00332499" w:rsidRDefault="00332499" w:rsidP="0035528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Zostałam/em poinformowany, że podanie danych osobowych jest dobrowolne, oraz przyjmuję do wiadomości,</w:t>
            </w:r>
            <w:r>
              <w:rPr>
                <w:rFonts w:ascii="Times New Roman" w:hAnsi="Times New Roman" w:cs="Times New Roman"/>
                <w:szCs w:val="26"/>
              </w:rPr>
              <w:br/>
              <w:t>że w przypadku wyrażenia zgody na ich przetwarzanie</w:t>
            </w:r>
            <w:r w:rsidRPr="002C087D">
              <w:rPr>
                <w:rFonts w:ascii="Times New Roman" w:hAnsi="Times New Roman" w:cs="Times New Roman"/>
                <w:szCs w:val="26"/>
              </w:rPr>
              <w:t xml:space="preserve"> przysługuje </w:t>
            </w:r>
            <w:r>
              <w:rPr>
                <w:rFonts w:ascii="Times New Roman" w:hAnsi="Times New Roman" w:cs="Times New Roman"/>
                <w:szCs w:val="26"/>
              </w:rPr>
              <w:t xml:space="preserve">mi </w:t>
            </w:r>
            <w:r w:rsidRPr="002C087D">
              <w:rPr>
                <w:rFonts w:ascii="Times New Roman" w:hAnsi="Times New Roman" w:cs="Times New Roman"/>
                <w:szCs w:val="26"/>
              </w:rPr>
              <w:t>prawo do cofn</w:t>
            </w:r>
            <w:r>
              <w:rPr>
                <w:rFonts w:ascii="Times New Roman" w:hAnsi="Times New Roman" w:cs="Times New Roman"/>
                <w:szCs w:val="26"/>
              </w:rPr>
              <w:t xml:space="preserve">ięcia zgody w dowolnym momencie z uwzględnieniem faktu, że brak zgody na przetwarzanie części </w:t>
            </w:r>
            <w:r w:rsidR="00355283">
              <w:rPr>
                <w:rFonts w:ascii="Times New Roman" w:hAnsi="Times New Roman" w:cs="Times New Roman"/>
                <w:szCs w:val="26"/>
              </w:rPr>
              <w:t xml:space="preserve">lub całości </w:t>
            </w:r>
            <w:r>
              <w:rPr>
                <w:rFonts w:ascii="Times New Roman" w:hAnsi="Times New Roman" w:cs="Times New Roman"/>
                <w:szCs w:val="26"/>
              </w:rPr>
              <w:t xml:space="preserve">wymaganych danych jest równoznaczny z brakiem możliwości </w:t>
            </w:r>
            <w:r w:rsidR="00355283">
              <w:rPr>
                <w:rFonts w:ascii="Times New Roman" w:hAnsi="Times New Roman" w:cs="Times New Roman"/>
                <w:szCs w:val="26"/>
              </w:rPr>
              <w:t>ubiegania się o zatrudnienie</w:t>
            </w:r>
            <w:r>
              <w:rPr>
                <w:rFonts w:ascii="Times New Roman" w:hAnsi="Times New Roman" w:cs="Times New Roman"/>
                <w:szCs w:val="26"/>
              </w:rPr>
              <w:t>.</w:t>
            </w:r>
          </w:p>
        </w:tc>
      </w:tr>
      <w:tr w:rsidR="00332499" w:rsidTr="00501F07">
        <w:trPr>
          <w:trHeight w:val="300"/>
        </w:trPr>
        <w:tc>
          <w:tcPr>
            <w:tcW w:w="10456" w:type="dxa"/>
            <w:gridSpan w:val="2"/>
            <w:vAlign w:val="center"/>
          </w:tcPr>
          <w:p w:rsidR="00332499" w:rsidRPr="002731BF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b/>
                <w:sz w:val="16"/>
                <w:szCs w:val="26"/>
              </w:rPr>
            </w:pPr>
          </w:p>
          <w:p w:rsidR="00332499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  <w:p w:rsidR="00332499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………………………………………………..</w:t>
            </w:r>
          </w:p>
          <w:p w:rsidR="00332499" w:rsidRDefault="00332499" w:rsidP="00501F07">
            <w:pPr>
              <w:ind w:left="4394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(data, podpis)</w:t>
            </w:r>
          </w:p>
        </w:tc>
      </w:tr>
    </w:tbl>
    <w:p w:rsidR="00332499" w:rsidRPr="006E65F7" w:rsidRDefault="00332499" w:rsidP="00332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32499" w:rsidRPr="006E65F7" w:rsidSect="006E65F7">
      <w:head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D9C" w:rsidRDefault="00680D9C" w:rsidP="008401D0">
      <w:pPr>
        <w:spacing w:after="0" w:line="240" w:lineRule="auto"/>
      </w:pPr>
      <w:r>
        <w:separator/>
      </w:r>
    </w:p>
  </w:endnote>
  <w:endnote w:type="continuationSeparator" w:id="0">
    <w:p w:rsidR="00680D9C" w:rsidRDefault="00680D9C" w:rsidP="0084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D9C" w:rsidRDefault="00680D9C" w:rsidP="008401D0">
      <w:pPr>
        <w:spacing w:after="0" w:line="240" w:lineRule="auto"/>
      </w:pPr>
      <w:r>
        <w:separator/>
      </w:r>
    </w:p>
  </w:footnote>
  <w:footnote w:type="continuationSeparator" w:id="0">
    <w:p w:rsidR="00680D9C" w:rsidRDefault="00680D9C" w:rsidP="0084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F7" w:rsidRDefault="006E65F7">
    <w:pPr>
      <w:pStyle w:val="Nagwek"/>
    </w:pPr>
    <w:r>
      <w:rPr>
        <w:noProof/>
        <w:lang w:eastAsia="pl-PL"/>
      </w:rPr>
      <w:drawing>
        <wp:inline distT="0" distB="0" distL="0" distR="0">
          <wp:extent cx="6645910" cy="1231900"/>
          <wp:effectExtent l="0" t="0" r="254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owe sz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EA6" w:rsidRDefault="00CD3EA6" w:rsidP="00CD3EA6">
    <w:pPr>
      <w:widowControl w:val="0"/>
      <w:suppressAutoHyphens/>
      <w:autoSpaceDE w:val="0"/>
      <w:spacing w:after="0" w:line="100" w:lineRule="atLeast"/>
      <w:ind w:left="6379" w:hanging="2551"/>
      <w:jc w:val="right"/>
      <w:rPr>
        <w:rFonts w:ascii="Calibri" w:eastAsia="Arial" w:hAnsi="Calibri" w:cs="Calibri"/>
        <w:b/>
        <w:color w:val="000000"/>
        <w:kern w:val="2"/>
        <w:sz w:val="16"/>
        <w:szCs w:val="16"/>
        <w:lang w:eastAsia="hi-IN" w:bidi="hi-IN"/>
      </w:rPr>
    </w:pPr>
    <w:r>
      <w:rPr>
        <w:rFonts w:ascii="Calibri" w:eastAsia="Arial" w:hAnsi="Calibri" w:cs="Calibri"/>
        <w:b/>
        <w:color w:val="000000"/>
        <w:kern w:val="2"/>
        <w:sz w:val="16"/>
        <w:szCs w:val="16"/>
        <w:lang w:eastAsia="hi-IN" w:bidi="hi-IN"/>
      </w:rPr>
      <w:t>załącznik nr 13 do „Polityki Ochrony Danych Osobowych”</w:t>
    </w:r>
  </w:p>
  <w:p w:rsidR="00CD3EA6" w:rsidRDefault="00CD3EA6" w:rsidP="00CD3EA6">
    <w:pPr>
      <w:widowControl w:val="0"/>
      <w:suppressAutoHyphens/>
      <w:autoSpaceDE w:val="0"/>
      <w:spacing w:after="0" w:line="100" w:lineRule="atLeast"/>
      <w:ind w:left="6379" w:hanging="2551"/>
      <w:jc w:val="right"/>
      <w:rPr>
        <w:rFonts w:ascii="Calibri" w:eastAsia="Arial" w:hAnsi="Calibri" w:cs="Calibri"/>
        <w:b/>
        <w:color w:val="000000"/>
        <w:kern w:val="2"/>
        <w:sz w:val="16"/>
        <w:szCs w:val="16"/>
        <w:lang w:eastAsia="hi-IN" w:bidi="hi-IN"/>
      </w:rPr>
    </w:pPr>
    <w:r>
      <w:rPr>
        <w:rFonts w:ascii="Calibri" w:eastAsia="Arial" w:hAnsi="Calibri" w:cs="Calibri"/>
        <w:b/>
        <w:color w:val="000000"/>
        <w:kern w:val="2"/>
        <w:sz w:val="16"/>
        <w:szCs w:val="16"/>
        <w:lang w:eastAsia="hi-IN" w:bidi="hi-IN"/>
      </w:rPr>
      <w:t>w Centrum Integracji Społecznej w Krośnie, Mickiewicza 31</w:t>
    </w:r>
  </w:p>
  <w:p w:rsidR="006E65F7" w:rsidRDefault="006E65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76F"/>
    <w:multiLevelType w:val="hybridMultilevel"/>
    <w:tmpl w:val="FFECC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736"/>
    <w:multiLevelType w:val="hybridMultilevel"/>
    <w:tmpl w:val="F2F2D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423"/>
    <w:multiLevelType w:val="hybridMultilevel"/>
    <w:tmpl w:val="63F05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72962"/>
    <w:multiLevelType w:val="hybridMultilevel"/>
    <w:tmpl w:val="94BC7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5A52"/>
    <w:multiLevelType w:val="multilevel"/>
    <w:tmpl w:val="A866E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6792A"/>
    <w:multiLevelType w:val="hybridMultilevel"/>
    <w:tmpl w:val="14520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12A7"/>
    <w:multiLevelType w:val="hybridMultilevel"/>
    <w:tmpl w:val="8648D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D661C"/>
    <w:multiLevelType w:val="hybridMultilevel"/>
    <w:tmpl w:val="064CF740"/>
    <w:lvl w:ilvl="0" w:tplc="1E5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5815"/>
    <w:multiLevelType w:val="hybridMultilevel"/>
    <w:tmpl w:val="DAEAF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00FE8"/>
    <w:multiLevelType w:val="hybridMultilevel"/>
    <w:tmpl w:val="CA40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C677C"/>
    <w:multiLevelType w:val="multilevel"/>
    <w:tmpl w:val="89C6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E592E"/>
    <w:multiLevelType w:val="hybridMultilevel"/>
    <w:tmpl w:val="27844250"/>
    <w:lvl w:ilvl="0" w:tplc="1E5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447E"/>
    <w:multiLevelType w:val="hybridMultilevel"/>
    <w:tmpl w:val="941693DA"/>
    <w:lvl w:ilvl="0" w:tplc="1E5E4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D0"/>
    <w:rsid w:val="0000109A"/>
    <w:rsid w:val="00001DDE"/>
    <w:rsid w:val="00011C38"/>
    <w:rsid w:val="000133FA"/>
    <w:rsid w:val="0001395E"/>
    <w:rsid w:val="00021FD8"/>
    <w:rsid w:val="00023A2F"/>
    <w:rsid w:val="00026A65"/>
    <w:rsid w:val="00033E22"/>
    <w:rsid w:val="000356B3"/>
    <w:rsid w:val="00036BD3"/>
    <w:rsid w:val="00046FC2"/>
    <w:rsid w:val="000572DD"/>
    <w:rsid w:val="0006306C"/>
    <w:rsid w:val="000679FB"/>
    <w:rsid w:val="00073B5A"/>
    <w:rsid w:val="0008130A"/>
    <w:rsid w:val="0008313C"/>
    <w:rsid w:val="0009617F"/>
    <w:rsid w:val="00096611"/>
    <w:rsid w:val="00096FD7"/>
    <w:rsid w:val="000B4195"/>
    <w:rsid w:val="000B5E19"/>
    <w:rsid w:val="000C1B36"/>
    <w:rsid w:val="000C2348"/>
    <w:rsid w:val="000C2C4A"/>
    <w:rsid w:val="000C3082"/>
    <w:rsid w:val="000D7A80"/>
    <w:rsid w:val="000E6DA9"/>
    <w:rsid w:val="000F520D"/>
    <w:rsid w:val="001077A0"/>
    <w:rsid w:val="00112AC6"/>
    <w:rsid w:val="001206D9"/>
    <w:rsid w:val="0014061A"/>
    <w:rsid w:val="0016198D"/>
    <w:rsid w:val="00175A7E"/>
    <w:rsid w:val="00182043"/>
    <w:rsid w:val="00190003"/>
    <w:rsid w:val="00192A08"/>
    <w:rsid w:val="00194886"/>
    <w:rsid w:val="001B1EDD"/>
    <w:rsid w:val="001B23D4"/>
    <w:rsid w:val="001B31FE"/>
    <w:rsid w:val="001B3B01"/>
    <w:rsid w:val="001B500C"/>
    <w:rsid w:val="001C2D70"/>
    <w:rsid w:val="00204D95"/>
    <w:rsid w:val="00205491"/>
    <w:rsid w:val="00212B06"/>
    <w:rsid w:val="00213E16"/>
    <w:rsid w:val="002140B3"/>
    <w:rsid w:val="002325AA"/>
    <w:rsid w:val="00234470"/>
    <w:rsid w:val="0023454A"/>
    <w:rsid w:val="00242A28"/>
    <w:rsid w:val="0026370D"/>
    <w:rsid w:val="00265B75"/>
    <w:rsid w:val="00272093"/>
    <w:rsid w:val="002730C4"/>
    <w:rsid w:val="002731BF"/>
    <w:rsid w:val="002771AC"/>
    <w:rsid w:val="00280C4C"/>
    <w:rsid w:val="002935E1"/>
    <w:rsid w:val="002C087D"/>
    <w:rsid w:val="002D6EF8"/>
    <w:rsid w:val="002E0F14"/>
    <w:rsid w:val="002E13AC"/>
    <w:rsid w:val="00310B83"/>
    <w:rsid w:val="00313A28"/>
    <w:rsid w:val="00332499"/>
    <w:rsid w:val="0034358C"/>
    <w:rsid w:val="00343E7D"/>
    <w:rsid w:val="003456A4"/>
    <w:rsid w:val="00351FC7"/>
    <w:rsid w:val="00355283"/>
    <w:rsid w:val="0037217A"/>
    <w:rsid w:val="003A4D6F"/>
    <w:rsid w:val="003B0E7E"/>
    <w:rsid w:val="003C104E"/>
    <w:rsid w:val="003E39FC"/>
    <w:rsid w:val="003E4858"/>
    <w:rsid w:val="003F0E92"/>
    <w:rsid w:val="003F3036"/>
    <w:rsid w:val="00412C40"/>
    <w:rsid w:val="00414776"/>
    <w:rsid w:val="0042710E"/>
    <w:rsid w:val="00454847"/>
    <w:rsid w:val="004626D7"/>
    <w:rsid w:val="004A274D"/>
    <w:rsid w:val="004A423D"/>
    <w:rsid w:val="004A5364"/>
    <w:rsid w:val="004C0130"/>
    <w:rsid w:val="004D0442"/>
    <w:rsid w:val="004D2968"/>
    <w:rsid w:val="004D6C18"/>
    <w:rsid w:val="004E0B4A"/>
    <w:rsid w:val="004E448A"/>
    <w:rsid w:val="004E5EE2"/>
    <w:rsid w:val="004E7AD3"/>
    <w:rsid w:val="004F0D38"/>
    <w:rsid w:val="004F5F9D"/>
    <w:rsid w:val="00505BDF"/>
    <w:rsid w:val="005108BC"/>
    <w:rsid w:val="00514726"/>
    <w:rsid w:val="00521877"/>
    <w:rsid w:val="0052293B"/>
    <w:rsid w:val="00523255"/>
    <w:rsid w:val="00525615"/>
    <w:rsid w:val="005320B3"/>
    <w:rsid w:val="005379AB"/>
    <w:rsid w:val="00564AC2"/>
    <w:rsid w:val="005826CD"/>
    <w:rsid w:val="00584F52"/>
    <w:rsid w:val="005912D0"/>
    <w:rsid w:val="005A5F99"/>
    <w:rsid w:val="005A7A2D"/>
    <w:rsid w:val="005B1724"/>
    <w:rsid w:val="005B23DD"/>
    <w:rsid w:val="005B2806"/>
    <w:rsid w:val="005B4A5F"/>
    <w:rsid w:val="005C5FB2"/>
    <w:rsid w:val="005C61B2"/>
    <w:rsid w:val="005E6304"/>
    <w:rsid w:val="005F3684"/>
    <w:rsid w:val="00600376"/>
    <w:rsid w:val="00611844"/>
    <w:rsid w:val="00614BAD"/>
    <w:rsid w:val="00614CAB"/>
    <w:rsid w:val="00633615"/>
    <w:rsid w:val="00641236"/>
    <w:rsid w:val="00646375"/>
    <w:rsid w:val="0065024E"/>
    <w:rsid w:val="00651881"/>
    <w:rsid w:val="006556E8"/>
    <w:rsid w:val="00663775"/>
    <w:rsid w:val="0066393B"/>
    <w:rsid w:val="0067035A"/>
    <w:rsid w:val="0067232C"/>
    <w:rsid w:val="0068046B"/>
    <w:rsid w:val="00680D9C"/>
    <w:rsid w:val="006817C3"/>
    <w:rsid w:val="00685F83"/>
    <w:rsid w:val="006B0927"/>
    <w:rsid w:val="006B186F"/>
    <w:rsid w:val="006C3389"/>
    <w:rsid w:val="006C7E27"/>
    <w:rsid w:val="006D5101"/>
    <w:rsid w:val="006E2636"/>
    <w:rsid w:val="006E65F7"/>
    <w:rsid w:val="006E6E21"/>
    <w:rsid w:val="006F0F60"/>
    <w:rsid w:val="006F4258"/>
    <w:rsid w:val="006F54E9"/>
    <w:rsid w:val="00701022"/>
    <w:rsid w:val="00701426"/>
    <w:rsid w:val="00701E84"/>
    <w:rsid w:val="00702600"/>
    <w:rsid w:val="0070385F"/>
    <w:rsid w:val="007176AB"/>
    <w:rsid w:val="007216CC"/>
    <w:rsid w:val="007218B4"/>
    <w:rsid w:val="0072394D"/>
    <w:rsid w:val="00734C0D"/>
    <w:rsid w:val="00736AAF"/>
    <w:rsid w:val="00740AAC"/>
    <w:rsid w:val="007452D7"/>
    <w:rsid w:val="00752709"/>
    <w:rsid w:val="00754C8B"/>
    <w:rsid w:val="007559A5"/>
    <w:rsid w:val="00766704"/>
    <w:rsid w:val="00772101"/>
    <w:rsid w:val="00775EEB"/>
    <w:rsid w:val="0078396F"/>
    <w:rsid w:val="007A3BCC"/>
    <w:rsid w:val="007B3C18"/>
    <w:rsid w:val="007B68A6"/>
    <w:rsid w:val="007B7F43"/>
    <w:rsid w:val="007C4806"/>
    <w:rsid w:val="007E419C"/>
    <w:rsid w:val="007E6A01"/>
    <w:rsid w:val="007F1E56"/>
    <w:rsid w:val="00800644"/>
    <w:rsid w:val="00802A79"/>
    <w:rsid w:val="008129AB"/>
    <w:rsid w:val="0081559A"/>
    <w:rsid w:val="00816E1F"/>
    <w:rsid w:val="00831D7C"/>
    <w:rsid w:val="00837D09"/>
    <w:rsid w:val="008401D0"/>
    <w:rsid w:val="00841CE5"/>
    <w:rsid w:val="00845E71"/>
    <w:rsid w:val="00846CED"/>
    <w:rsid w:val="00847818"/>
    <w:rsid w:val="00852604"/>
    <w:rsid w:val="008628E1"/>
    <w:rsid w:val="0086349C"/>
    <w:rsid w:val="008725B4"/>
    <w:rsid w:val="00873054"/>
    <w:rsid w:val="00876DE3"/>
    <w:rsid w:val="00890D8F"/>
    <w:rsid w:val="008911C6"/>
    <w:rsid w:val="008937E0"/>
    <w:rsid w:val="008A3A38"/>
    <w:rsid w:val="008B0011"/>
    <w:rsid w:val="008B3594"/>
    <w:rsid w:val="008B7C71"/>
    <w:rsid w:val="008C6538"/>
    <w:rsid w:val="008E477F"/>
    <w:rsid w:val="008E486E"/>
    <w:rsid w:val="008F7975"/>
    <w:rsid w:val="00907B20"/>
    <w:rsid w:val="00910FDA"/>
    <w:rsid w:val="00924A1A"/>
    <w:rsid w:val="00925242"/>
    <w:rsid w:val="00925E17"/>
    <w:rsid w:val="009310B5"/>
    <w:rsid w:val="0093293E"/>
    <w:rsid w:val="009435BA"/>
    <w:rsid w:val="0094476A"/>
    <w:rsid w:val="009539A8"/>
    <w:rsid w:val="00954F4B"/>
    <w:rsid w:val="00961939"/>
    <w:rsid w:val="009654AC"/>
    <w:rsid w:val="0098137D"/>
    <w:rsid w:val="00985F16"/>
    <w:rsid w:val="009906F0"/>
    <w:rsid w:val="009946AE"/>
    <w:rsid w:val="0099609C"/>
    <w:rsid w:val="009A4561"/>
    <w:rsid w:val="009A7E1B"/>
    <w:rsid w:val="009C2AF8"/>
    <w:rsid w:val="009D7EA2"/>
    <w:rsid w:val="009E2ECE"/>
    <w:rsid w:val="009E3891"/>
    <w:rsid w:val="009E3980"/>
    <w:rsid w:val="009E61E7"/>
    <w:rsid w:val="009E777C"/>
    <w:rsid w:val="009F0B68"/>
    <w:rsid w:val="00A027CB"/>
    <w:rsid w:val="00A059C1"/>
    <w:rsid w:val="00A06704"/>
    <w:rsid w:val="00A07DF9"/>
    <w:rsid w:val="00A205DF"/>
    <w:rsid w:val="00A20B12"/>
    <w:rsid w:val="00A26EB6"/>
    <w:rsid w:val="00A27B25"/>
    <w:rsid w:val="00A32081"/>
    <w:rsid w:val="00A346DB"/>
    <w:rsid w:val="00A358E9"/>
    <w:rsid w:val="00A35946"/>
    <w:rsid w:val="00A367A2"/>
    <w:rsid w:val="00A4223A"/>
    <w:rsid w:val="00A521BC"/>
    <w:rsid w:val="00A677F8"/>
    <w:rsid w:val="00A81BCE"/>
    <w:rsid w:val="00A83262"/>
    <w:rsid w:val="00A86134"/>
    <w:rsid w:val="00AA7C2A"/>
    <w:rsid w:val="00AD0629"/>
    <w:rsid w:val="00AD4A09"/>
    <w:rsid w:val="00AD6E5A"/>
    <w:rsid w:val="00AE6551"/>
    <w:rsid w:val="00AF7DE2"/>
    <w:rsid w:val="00B05A9F"/>
    <w:rsid w:val="00B11B18"/>
    <w:rsid w:val="00B26217"/>
    <w:rsid w:val="00B2768C"/>
    <w:rsid w:val="00B42FC1"/>
    <w:rsid w:val="00B45127"/>
    <w:rsid w:val="00B60174"/>
    <w:rsid w:val="00B617D0"/>
    <w:rsid w:val="00B61D2B"/>
    <w:rsid w:val="00B652FD"/>
    <w:rsid w:val="00B70F02"/>
    <w:rsid w:val="00B76916"/>
    <w:rsid w:val="00B805D3"/>
    <w:rsid w:val="00B84E42"/>
    <w:rsid w:val="00B9011B"/>
    <w:rsid w:val="00B96E66"/>
    <w:rsid w:val="00BB309F"/>
    <w:rsid w:val="00BB6206"/>
    <w:rsid w:val="00BC07FE"/>
    <w:rsid w:val="00BC2A7E"/>
    <w:rsid w:val="00BC3600"/>
    <w:rsid w:val="00BD4C5C"/>
    <w:rsid w:val="00BD67CA"/>
    <w:rsid w:val="00BE1457"/>
    <w:rsid w:val="00C170A3"/>
    <w:rsid w:val="00C20363"/>
    <w:rsid w:val="00C21AFD"/>
    <w:rsid w:val="00C27A82"/>
    <w:rsid w:val="00C41056"/>
    <w:rsid w:val="00C44B56"/>
    <w:rsid w:val="00C472FE"/>
    <w:rsid w:val="00C4751A"/>
    <w:rsid w:val="00C53CF3"/>
    <w:rsid w:val="00C6316B"/>
    <w:rsid w:val="00C74894"/>
    <w:rsid w:val="00C77583"/>
    <w:rsid w:val="00C802E3"/>
    <w:rsid w:val="00C80A41"/>
    <w:rsid w:val="00C81DAC"/>
    <w:rsid w:val="00CA2C38"/>
    <w:rsid w:val="00CA4393"/>
    <w:rsid w:val="00CB2DB0"/>
    <w:rsid w:val="00CC214C"/>
    <w:rsid w:val="00CD27A3"/>
    <w:rsid w:val="00CD3EA6"/>
    <w:rsid w:val="00CD49D1"/>
    <w:rsid w:val="00CE03B7"/>
    <w:rsid w:val="00CE0F6C"/>
    <w:rsid w:val="00D02D75"/>
    <w:rsid w:val="00D07D57"/>
    <w:rsid w:val="00D118BE"/>
    <w:rsid w:val="00D2228F"/>
    <w:rsid w:val="00D2353A"/>
    <w:rsid w:val="00D26726"/>
    <w:rsid w:val="00D270D5"/>
    <w:rsid w:val="00D335D0"/>
    <w:rsid w:val="00D352E2"/>
    <w:rsid w:val="00D448BE"/>
    <w:rsid w:val="00D46186"/>
    <w:rsid w:val="00D50532"/>
    <w:rsid w:val="00D666FB"/>
    <w:rsid w:val="00D732A7"/>
    <w:rsid w:val="00D74F3F"/>
    <w:rsid w:val="00D82B91"/>
    <w:rsid w:val="00D837A8"/>
    <w:rsid w:val="00DB1906"/>
    <w:rsid w:val="00DB5DA2"/>
    <w:rsid w:val="00DB6578"/>
    <w:rsid w:val="00DB6DB0"/>
    <w:rsid w:val="00DE1B78"/>
    <w:rsid w:val="00DE2E51"/>
    <w:rsid w:val="00DE6098"/>
    <w:rsid w:val="00DF0453"/>
    <w:rsid w:val="00DF0C6D"/>
    <w:rsid w:val="00E01FE5"/>
    <w:rsid w:val="00E02FEE"/>
    <w:rsid w:val="00E06388"/>
    <w:rsid w:val="00E3240B"/>
    <w:rsid w:val="00E32A19"/>
    <w:rsid w:val="00E3599F"/>
    <w:rsid w:val="00E51C48"/>
    <w:rsid w:val="00E5372F"/>
    <w:rsid w:val="00E60DB9"/>
    <w:rsid w:val="00E62C96"/>
    <w:rsid w:val="00E64029"/>
    <w:rsid w:val="00E650AA"/>
    <w:rsid w:val="00E666E4"/>
    <w:rsid w:val="00E7260A"/>
    <w:rsid w:val="00E8069F"/>
    <w:rsid w:val="00E847C3"/>
    <w:rsid w:val="00E8510E"/>
    <w:rsid w:val="00E87D40"/>
    <w:rsid w:val="00EB687E"/>
    <w:rsid w:val="00EB68CD"/>
    <w:rsid w:val="00EC0B6E"/>
    <w:rsid w:val="00EC41B7"/>
    <w:rsid w:val="00EF745B"/>
    <w:rsid w:val="00F21327"/>
    <w:rsid w:val="00F21454"/>
    <w:rsid w:val="00F302B0"/>
    <w:rsid w:val="00F30652"/>
    <w:rsid w:val="00F32B02"/>
    <w:rsid w:val="00F52EA2"/>
    <w:rsid w:val="00F6390B"/>
    <w:rsid w:val="00F64479"/>
    <w:rsid w:val="00F73079"/>
    <w:rsid w:val="00F843AE"/>
    <w:rsid w:val="00F94FEF"/>
    <w:rsid w:val="00FA0DA6"/>
    <w:rsid w:val="00FA3DB5"/>
    <w:rsid w:val="00FB6C67"/>
    <w:rsid w:val="00FC11E4"/>
    <w:rsid w:val="00FC50E9"/>
    <w:rsid w:val="00FC5630"/>
    <w:rsid w:val="00FC628D"/>
    <w:rsid w:val="00FD58CD"/>
    <w:rsid w:val="00FD6A8C"/>
    <w:rsid w:val="00FD726F"/>
    <w:rsid w:val="00FF031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4AAC96-F145-4408-A1F0-08226377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1D0"/>
  </w:style>
  <w:style w:type="paragraph" w:styleId="Stopka">
    <w:name w:val="footer"/>
    <w:basedOn w:val="Normalny"/>
    <w:link w:val="StopkaZnak"/>
    <w:uiPriority w:val="99"/>
    <w:unhideWhenUsed/>
    <w:rsid w:val="008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1D0"/>
  </w:style>
  <w:style w:type="paragraph" w:styleId="Tekstdymka">
    <w:name w:val="Balloon Text"/>
    <w:basedOn w:val="Normalny"/>
    <w:link w:val="TekstdymkaZnak"/>
    <w:uiPriority w:val="99"/>
    <w:semiHidden/>
    <w:unhideWhenUsed/>
    <w:rsid w:val="0084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600"/>
    <w:pPr>
      <w:ind w:left="720"/>
      <w:contextualSpacing/>
    </w:pPr>
  </w:style>
  <w:style w:type="table" w:styleId="Tabela-Siatka">
    <w:name w:val="Table Grid"/>
    <w:basedOn w:val="Standardowy"/>
    <w:uiPriority w:val="59"/>
    <w:rsid w:val="001B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51C4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E51C4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C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6C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6C6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E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E65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E6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9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21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Centrum Integracji Społecznej w Krośnie</cp:lastModifiedBy>
  <cp:revision>2</cp:revision>
  <cp:lastPrinted>2018-05-25T06:14:00Z</cp:lastPrinted>
  <dcterms:created xsi:type="dcterms:W3CDTF">2020-06-26T10:07:00Z</dcterms:created>
  <dcterms:modified xsi:type="dcterms:W3CDTF">2020-06-26T10:07:00Z</dcterms:modified>
</cp:coreProperties>
</file>